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2025</w:t>
      </w:r>
    </w:p>
    <w:p>
      <w:r>
        <w:t>Март 2025</w:t>
      </w:r>
    </w:p>
    <w:p>
      <w:r>
        <w:rPr>
          <w:b/>
        </w:rPr>
        <w:t>Огонь Бога!</w:t>
      </w:r>
    </w:p>
    <w:p>
      <w:r>
        <w:t>Март 2025</w:t>
      </w:r>
    </w:p>
    <w:p>
      <w:r>
        <w:t>Март 2025</w:t>
      </w:r>
    </w:p>
    <w:p>
      <w:r>
        <w:t>Жемчужины Мудрости</w:t>
      </w:r>
    </w:p>
    <w:p>
      <w:r>
        <w:t>Том 38, № 17 – Архангел Гавриил – 16 апреля 1995 г.</w:t>
      </w:r>
    </w:p>
    <w:p>
      <w:r>
        <w:t>Пасхальный ретрит 1995 г.</w:t>
      </w:r>
    </w:p>
    <w:p>
      <w:r>
        <w:t>Огонь Бога!</w:t>
      </w:r>
    </w:p>
    <w:p>
      <w:r>
        <w:t>Что значит быть облеченными силой</w:t>
      </w:r>
    </w:p>
    <w:p>
      <w:r>
        <w:t>Призывайте о суде над теми, кто совершает геноцид</w:t>
      </w:r>
    </w:p>
    <w:p>
      <w:r>
        <w:t>Привет, легионы серафимов Бога!</w:t>
      </w:r>
    </w:p>
    <w:p>
      <w:r>
        <w:t>Привет, причастники Церкви Вселенской и Торжествующей!</w:t>
      </w:r>
    </w:p>
    <w:p>
      <w:r>
        <w:t>Я ЕСМЬ Гавриил Солнца, и мои легионы пришли вместе со мною. Посему встаньте среди них и получите благословение Божьих ангелов, пришедших из Центрального Солнца с чашами, наполненными огнем Бога, огнем Бога, огнем Бога. [Собравшиеся встают.] Примите же воинства Господни, ведь мы служим вам точно так же, как вы служите Богу.</w:t>
      </w:r>
    </w:p>
    <w:p>
      <w:r>
        <w:t>Садитесь, возлюбленные.</w:t>
      </w:r>
    </w:p>
    <w:p>
      <w:r>
        <w:t>Я пришел в белизне славы колец Великого Центрального Солнца. Я пришел для того, чтобы кольца могли усилиться вокруг этого места, а также опечатали его.</w:t>
      </w:r>
    </w:p>
    <w:p>
      <w:r>
        <w:t>Я пришел с благой вестью, ибо Я ЕСМЬ Ангел Благовещения. И я возвещаю вам, что Бог призвал вас к более высокой цели и к более высокому сознанию. И Бог послал несметное число ангелов из моих отрядов, дабы передать вам частоту белого огня [Своего] существа. Примите ее сейчас в свои семь [главных] чакр и в чакры пяти тайных лучей.</w:t>
      </w:r>
    </w:p>
    <w:p>
      <w:r>
        <w:t>Примите огонь Бога и осознайте, что по вашей воле и по воле Бога, которой вы придерживаетесь, вы станете могущественными победителями в нынешнем веке, ибо на вас сойдет слава Бога [Отца], а также слава Святого Духа, Сына и Божественной Матери.</w:t>
      </w:r>
    </w:p>
    <w:p>
      <w:r>
        <w:t>Таким образом, вы к этому призваны. Вы должны ежедневно стремиться подняться на уровень вчерашнего достижения, удерживать ту позицию, а на другой день подниматься на следующий уровень, занимая новое положение. Не скатывайтесь назад – это дорого обойдется вам и вашим покровителям среди небесных воинств.</w:t>
      </w:r>
    </w:p>
    <w:p>
      <w:r>
        <w:t>Я говорю вам, возлюбленные, белый огонь Бога способен упразднить все войны на планете в одно мгновение. Я прошу вас внять слову Уриила! Внемлите слову Архангелов! Будьте преданными Богу и поймите, что очищение вашего храма белым огнем, который мы приносим вам сейчас, служит ключом к ликвидации войны.</w:t>
      </w:r>
    </w:p>
    <w:p>
      <w:r>
        <w:t>Посему предайте, предайте себя Свету и существам Света. И не уступайте ни дюйма [самих себя] падшим ангелам, которые приходят, чтобы, выдавая себя за другого, уводить детей Света с пути истинного. Пусть ангелы наделят вас силой. Не пытайтесь сами наделить себя силой, но опустошайте себя и наполняйтесь вновь и вновь Светом Бога.</w:t>
      </w:r>
    </w:p>
    <w:p>
      <w:r>
        <w:t>Не беспокойтесь о том, что десятилетия проходят, ибо над вами – спираль вечности, и вы можете получить от Сен-Жермена огромное ускорение сознания и увеличение силы тела – силы эфирного тела, силы ума, сердца, души и физической чаши. Сила – это насущное требование, чтобы ни один мерзкий и нечистый дух не мог даже приблизиться к вам, а только трепетал от страха при звуке ваших шагов и убегал прочь! Итак, да будете вы называться героями- и героинями-победителями.</w:t>
      </w:r>
    </w:p>
    <w:p>
      <w:r>
        <w:t>Да, возлюбленные, когда вы приходите к алтарю, вы видите ясно. Когда вы находитесь в моем присутствии, вы видите ясно. Говорю вам – иногда сыновья и дочери Бога удостаиваются моего личного посещения не чаще одного раза за всю жизнь, или одного раза за десять жизней, или даже за еще более долгий срок.</w:t>
      </w:r>
    </w:p>
    <w:p>
      <w:r>
        <w:t>Цените мой приход! Цените мое присутствие и мои слова, которые я передаю через этот инструмент [Посланника], ведь, чтобы раз в жизни удостоиться посещения Архангела, вам следует в достаточной мере опечатать себе на пути победы, когда вы не смотрите ни вправо, ни влево, но лишь прямо в лицо Альфе и Омеге, вашему Богу Отцу-Матери.</w:t>
      </w:r>
    </w:p>
    <w:p>
      <w:r>
        <w:t>Я ЕСМЬ Гавриил Солнца! Сейчас я притягиваю физическое солнце этой системы ближе к Земле и посылаю огонь для очищения от тех, чье время истекло! Огонь Солнца истребит всех нечестивцев, кто не присягнул на верность Христу внутри себя и Сыну Божьему, посланному Богом Отцом-Матерью для спасения всех душ.</w:t>
      </w:r>
    </w:p>
    <w:p>
      <w:r>
        <w:t>На небесах много Христов, а на земле есть те, кто несет сознание Христа и обрел связь со священным сердцем Иисуса. И поверьте мне, возлюбленные, что обладающие тем белым огнем, обретшие ту связь являются элитным отрядом. Вы принадлежите к этой элите. Я говорю это в духовном смысле, ибо вы идете вместе с моими легионами и легионами Сераписа Бея, Могущественной Астреи и Чистоты.</w:t>
      </w:r>
    </w:p>
    <w:p>
      <w:r>
        <w:t>Разве могло быть иначе? Разве мы не должны были даровать вам огонь Солнца, когда вы посчитали нужным воздавать веление Астрее по вторникам, пятницам и воскресеньям по 144 раза? Благословенные, это действительно беспрецедентно! На Земле немного мест, где священный огонь высвобождается столь мощно, как высвобождаете его вы во время веления к Астрее.</w:t>
      </w:r>
    </w:p>
    <w:p>
      <w:r>
        <w:t>В этой связи я говорю: усильте свои визуализации. Независимо от того, есть ли у вас художественные задатки или нет, набросайте эскизы c могущественными кольцами синепламенного круга Астреи вокруг Земли, вокруг себя, вокруг больших и малых городов и вокруг самого́ ядра планеты.</w:t>
      </w:r>
    </w:p>
    <w:p>
      <w:r>
        <w:t>Возлюбленные, да ведь если вы только поверите в силу изреченного Слова, если вы только поверите в способность вашего могущественного Я ЕСМЬ Присутствия и Святого Я Христа говорить через вас, то вы познаете победу! Мы, воинства Господни, присоединяемся к вам. И мы говорим, что поражение абсолютно невозможно, когда мы едины – когда вы принимаете очищение своих четырех нижних тел и признаёте высочайшее единение с Солнцем Я ЕСМЬ Присутствия, пока мы идем с вами по Земле!</w:t>
      </w:r>
    </w:p>
    <w:p>
      <w:r>
        <w:t>Я призываю вас не погружаться с головой в мирские дела, ибо очень скоро вы почувствуете тяжесть в теле и душе. Возьмите! Возьмите! Возьмите себя в руки и поймите, что вы – сыны Спарты, пришедшие вновь. Вы стояли и по-прежнему стоите, защищая проход у Фермопил! Держите оборону и воздавайте указ: «Во имя могущественного Я ЕСМЬ Присутствия мы не отдадим нашу планету падшим ангелам!»</w:t>
      </w:r>
    </w:p>
    <w:p>
      <w:r>
        <w:t>Вы ведь будете воздавать этот указ, возлюбленные?</w:t>
      </w:r>
    </w:p>
    <w:p>
      <w:r>
        <w:t>[Собравшиеся отвечают: «Да!»]</w:t>
      </w:r>
    </w:p>
    <w:p>
      <w:r>
        <w:t>Стойте за победу планеты Земля! [28-сек. овация стоя.]</w:t>
      </w:r>
    </w:p>
    <w:p>
      <w:r>
        <w:t>Помните, что написано: «Господня – Земля и что наполняет ее, вселенная и всё живущее в ней». Так вот, если вы тоже Господни и в час сей свяжете себя с Господом Богом, персонифицированным в вашем могущественном Я ЕСМЬ Присутствии, и никогда больше не позволите себе «отвязываться» от этого Присутствия, то вы увидите, как эта Земля станет вашей, ибо вы – в Господе, и Господь – един с вами.</w:t>
      </w:r>
    </w:p>
    <w:p>
      <w:r>
        <w:t>Не отдавайте территорию планеты тем темным и злым индивидуумам, которые продолжают массовую резню, продолжают массовую резню, продолжают массовую резню. Не отдавайте планету в руки тех бесхребетных [руководителей] в правительствах стран, которые не вмешиваются и не защищают невинные души, тех, кого убивают то в одном, то в другом государстве даже их собственные правительства, как [например] в Чечне! [На момент диктовки шла первая чеченская война (1994–1996).]</w:t>
      </w:r>
    </w:p>
    <w:p>
      <w:r>
        <w:t>Да, возлюбленные, эти мерзкие и нечистые падшие духи, вышедшие из октав смерти и ада, развязывают войну за войной. Я говорю – посвятите во имя Иисуса Христа оставшуюся часть этой конференции чтению динамических велений о суде над воплощенными падшими ангелами, что занимают места [в правительстве], которые должны занимать сыновья и дочери Бога.</w:t>
      </w:r>
    </w:p>
    <w:p>
      <w:r>
        <w:t>Пришло время для победы! Пришло время для суда! Пришло время славе Божьей пустить ростки из каждого дерева, которое суть мужчина, женщина, ставшие Христом, который наложен на вас прямо сейчас, ибо в настоящий момент в мою честь и в честь ваших собственных душ ваше Святое Я Христа полностью снизошло на каждого из вас.</w:t>
      </w:r>
    </w:p>
    <w:p>
      <w:r>
        <w:t>Насладитесь сейчас этим моментом, осознавая, что значит стоять в присутствии живого Христа – вашего защитника, наставника и Жениха вашей души. Осознайте это. И осознайте, что это предвкушение той вечной связи [с Я Христа], которую вы однажды обретете, потому что заявили:</w:t>
      </w:r>
    </w:p>
    <w:p>
      <w:r>
        <w:t>Мы преодолеем! Мы победим! А падшие ангелы лишены силы и не могут ни одолеть нас, ни разрушить наше единство с нашими Святыми Я Христа и наше единство с бесчисленными Божьими легионами, сошедшими усилить Его славу в нас сегодня!</w:t>
      </w:r>
    </w:p>
    <w:p>
      <w:r>
        <w:t>Все небесные воинства сыты по горло снисходительностью людей к падшим ангелам и их делам, ибо люди отказались бросить вызов падшим ангелам и связать их, а также вступить на славный путь науки изреченного Слова. [На этом пути Слово] становится острее меча обоюдоострого и, обрушиваясь на предателей людей, лишает их силы и власти.</w:t>
      </w:r>
    </w:p>
    <w:p>
      <w:r>
        <w:t>Возлюбленные, мы не желаем зла никому, даже тем, кто творит злодеяния. Ваши призывы к Богу об обуздании падших ангелов законны в Суде священного огня и в глазах Двадцати Четырех Старцев. Вследствие ваших призывов эти индивидуумы предстанут перед Судом и будут лишены Божьего Света, который они украли у Его детей, а затем использовали против них же – заключили их в концентрационные лагеря, пытали и убивали. [Речь идет о войне в Боснии (1992–1995).]</w:t>
      </w:r>
    </w:p>
    <w:p>
      <w:r>
        <w:t>Понимаете ли вы, что суд предназначен для того, чтобы лишить злодеев их моментумов творить зло? Однако у них есть свободная воля, а также возможность повернуться, пока их время не вышло, лицом к Свету и откликнуться на зов Всемогущего Бога. Тем не менее, многие хулят Бога до самого последнего вздоха.</w:t>
      </w:r>
    </w:p>
    <w:p>
      <w:r>
        <w:t>Возлюбленные, за вами – сыновьями и дочерьми Бога – решение призывать нас, Архангелов и легионы Света, вмешаться и во имя Я ЕСМЬ ТО ЧТО Я ЕСМЬ связать этих воплощенных падших ангелов, в то время как главы государств отказываются послать свои армии против этих убийц, которые убивают снова, и снова, и снова!</w:t>
      </w:r>
    </w:p>
    <w:p>
      <w:r>
        <w:t>Сколько еще лет мы будем видеть войну в Боснии (в бывшей Югославии), где разрушаются поселок за поселком, деревня за деревней?</w:t>
      </w:r>
    </w:p>
    <w:p>
      <w:r>
        <w:t>Благословенные, как сказал Сен-Жермен, те, кто видят этот геноцид и ничего не предпринимают, не останутся невиновными. Убедитесь, что вы не бездействуете. Следите за тем, чтобы идти к алтарю Бога и призывать суд над теми, кто совершает геноцид. И молитесь о полном изменении планетарного сознания с помощью трансмутации фиолетовым пламенем.</w:t>
      </w:r>
    </w:p>
    <w:p>
      <w:r>
        <w:t>Сознание планеты Земля должно измениться! И вы – факелоносцы! Священный огонь поднимается в вас сейчас благодаря помощи вашего Святого Я Христа. Прочувствуйте этот момент и запомните его!</w:t>
      </w:r>
    </w:p>
    <w:p>
      <w:r>
        <w:t>И помните, что Верный и Истинный, о котором говорится в «Откровении», – это Господь и Спаситель Иисус Христос (осеняемый Майтрейей, Гаутамой и Санатом Кумарой). Вы можете шагать вместе с ним и его армиями Света, и Свет будет выполнять свою работу через вас.</w:t>
      </w:r>
    </w:p>
    <w:p>
      <w:r>
        <w:t>Вы можете на законном основании провозглашать суд над падшими и призывать Архангелов доставить их в цепях в зал судебных заседаний – в Суд священного огня на Сириусе, чтобы они услышали надлежащий приговор, который вынесет им Божественная Справедливость. Поймите, что Божественная Справедливость всегда отмеряется как в отношении сильных мира сего, так и в отношении людей обычных, как в отношении самых чистых, так и в отношении самых нечистых существ.</w:t>
      </w:r>
    </w:p>
    <w:p>
      <w:r>
        <w:t>Архангелы отвечают на ваши повеления в соответствии с тем, насколько постоянно и мощно вы читаете веления. Таким образом, знайте: вам нечего бояться, когда вы регулярно призываете о связывании массивного стража порога злодеев – даже тех, кто сосредоточил в своих руках такую власть, что немногие осмелились бы сорвать ее с них.</w:t>
      </w:r>
    </w:p>
    <w:p>
      <w:r>
        <w:t>Я заявляю: ваш Посланник – осмеливается! Легионы Света – осмеливаются! И вы осмеливайтесь лишать их власти! Осмеливайтесь воздавать пылкие призывы к Богу! Ибо благодаря им вы встаете на защиту детей малых и людей невинных в стране за страной.</w:t>
      </w:r>
    </w:p>
    <w:p>
      <w:r>
        <w:t>Да, возлюбленные, пришло время понять, что значит быть облеченными силой, и знать, что если мы должны наделить вас силой, то [вначале] вы должны заслужить доверие. Вы не должны позволять себе впадать в гнев и терять ту силу. Вы не должны позволять Свету, который мы хотели бы передать вам, утекать на другую [темную] сторону из-за того, что вы вошли в вибрации другой [темной] стороны.</w:t>
      </w:r>
    </w:p>
    <w:p>
      <w:r>
        <w:t>Это суровый путь, но он стоит всех усилий! Это освобождение христианского мира! Это освобождение всех народов, которые молятся, но всё же не облечены силой, так как не было Посланника, который бы стал орудием для передачи нашей силы и научил правильно применять ее.</w:t>
      </w:r>
    </w:p>
    <w:p>
      <w:r>
        <w:t>Так, мы помазали Посланника. Так, ваше Святое Я Христа может быть для вас учителем и советчиком. Познайте Истину, возлюбленные! Познайте Истину и освободите эту планету! Требуется всего несколько людей с пылкими сердцами, чтобы выполнить эту задачу. Вас же много, и еще больше придет, как вы слышали.</w:t>
      </w:r>
    </w:p>
    <w:p>
      <w:r>
        <w:t>Возлюбленные сердца, советы собрались, включая ангельские советы, Дарджилингский совет и совет в Ройял-Тетон. Все воинства небесные, служащие Земле, собираются сейчас в разных обителях. Мы максимизируем эффективность тех собраний. Мы запечатлеваем наши выводы в картотеке акаши, к которой есть доступ у каждого представителя Великого Белого Братства. Благодаря разуму Бога, мы за час или за несколько дней совершаем то, на что у вас могла бы уйти без преувеличения целая вечность.</w:t>
      </w:r>
    </w:p>
    <w:p>
      <w:r>
        <w:t>Мы на месте! Мы полны решимости! И мы еще раз говорим всем: поражение абсолютно немыслимо! Оно немыслимо, возлюбленные! А значит, если вы хотите победить, то должны стремиться к победе так пылко, как никогда раньше!</w:t>
      </w:r>
    </w:p>
    <w:p>
      <w:r>
        <w:t>Я, Гавриил, помещаю на вас сейчас могущественное действие света в виде мыслеформы цветов каллы, каждый из которых суть труба, возвещающая победу Христа. Удерживайте мыслеформу цветов каллы наряду с [мыслеформой] пасхальных лилий и [других] великолепных цветов, созданных элементальной жизнью.</w:t>
      </w:r>
    </w:p>
    <w:p>
      <w:r>
        <w:t>Да, возлюбленные, вы можете одержать победу, но вам придется сражаться за нее и оборонять каждый день своей жизни! Вы можете увидеть, как планета обретет славу и войдет в золотой век. Я повелеваю вам: идите вперед и добейтесь этого во имя Бога Всемогущего и ради ваших потомков!</w:t>
      </w:r>
    </w:p>
    <w:p>
      <w:r>
        <w:t>В любви живого присутствия Спасителя я опечатываю вас сейчас. Я ваш спутник, ваш учитель, наставник и поборник строгой дисциплины – Гавриил, Архангел Солнца!</w:t>
      </w:r>
    </w:p>
    <w:p>
      <w:r>
        <w:t>Комментарий Посланника</w:t>
      </w:r>
    </w:p>
    <w:p>
      <w:r>
        <w:t>Пока ваше Святое Я Христа находится над вами, наложено на вас и пребывает внутри вас, вы можете преклонить колени, молиться и принять решение одержать победу для себя и для планеты – спасти все души Света на Земле.</w:t>
      </w:r>
    </w:p>
    <w:p>
      <w:r>
        <w:t>[Посланник и собравшиеся преклоняют колени в молитве.]</w:t>
      </w:r>
    </w:p>
    <w:p>
      <w:r>
        <w:t>_____________________________________________________________</w:t>
      </w:r>
    </w:p>
    <w:p>
      <w:r>
        <w:t>Диктовка Архангела Гавриила была передана через Э. К. Профет 14 апреля 1995 г. в Ройал-Тетон-рэнч, Монтана.</w:t>
      </w:r>
    </w:p>
    <w:p>
      <w:r>
        <w:rPr>
          <w:b/>
        </w:rPr>
        <w:t>Диктовка Архангела Иофиила</w:t>
      </w:r>
    </w:p>
    <w:p>
      <w:r>
        <w:t>Диктовка Архангела Иофиила</w:t>
      </w:r>
    </w:p>
    <w:p>
      <w:r>
        <w:t>через Марка Л. Профета</w:t>
      </w:r>
    </w:p>
    <w:p>
      <w:r>
        <w:t>Я ЕСМЬ ангел, стоящий в солнце божественного озарения. Окруженный солнечным сиянием, я изливаю свет Христоозарения на Землю.</w:t>
      </w:r>
    </w:p>
    <w:p>
      <w:r>
        <w:t>Слушай же, о человечество Земли, как ангелы моего отряда перебирают струны святой мудрости на арфе жизни, уча вас, всех и каждого, избегать тех помрачений сознания, что проявляются как посредственность и невежество.</w:t>
      </w:r>
    </w:p>
    <w:p>
      <w:r>
        <w:t>Ныне настало время и пробил час, когда дети человеческие должны продвинуться в истинном богословии так же, как они продвинулись в науке. Им следует осознать все законы древней мудрости, преподанные старшими братьями в прошлых золотых веках, когда цивилизации понимали значение золотого закона.</w:t>
      </w:r>
    </w:p>
    <w:p>
      <w:r>
        <w:t>Золотой закон – это золотое правило. Это понимание, которое позволяет человеку, даже пойманному в тиски эмоционального давления, реагировать на все внешние обстоятельства через Христоразум и управлять этими обстоятельствами путем пылкого применения космического закона и осознания того, что закон Божий, который человек зрит в своем существе, есть Закон безграничной Любви.</w:t>
      </w:r>
    </w:p>
    <w:p>
      <w:r>
        <w:t>Любовь не причиняет вреда ближнему своему. Любовь не замышляет вреда в отношении ближнего своего. Любовь не желает вреда ближнему своему. Любовь – это мудрость Великого Закона. А посему святое, победоносное триединство – трехлепестковое пламя жизни (Любовь, Мудрость и Сила) – делает человека сонастроенным с Древом Жизни, позволяя индивидууму осознать, что, проявляя послушание Закону, он извлекает из своего сердца замысел Бога.</w:t>
      </w:r>
    </w:p>
    <w:p>
      <w:r>
        <w:t>Замысел Бога начертан глубоко внутри силового поля вашего существа. Подобно тому, как семя содержит в себе образ листа, ствола, структур выросшего дерева, так же и внутри трехлепесткового пламени, пульсирующего в сердцах человечества, заложена полная энергетическая структура вселенских разума, любви и силы, которые надлежит воплотить.</w:t>
      </w:r>
    </w:p>
    <w:p>
      <w:r>
        <w:t>Давайте же поймем, что людям предначертано властвовать, владычествовать, править в царстве, дарованном им на этой планете. Но это царство еще не проявилось в нынешнюю эпоху. Сегодня современный человек по-прежнему почти постоянно пребывает в состоянии гнева и внешнего смятения. Он не утвердился в своих намерениях и целях. Несмотря на то, что поток массового ума значительно повысил свой уровень с 1800 года (благодаря притоку душ – великих ученых, которым не позволялось воплощаться какое-то время, но которые теперь воплощены снова), человечество создало внешнюю структуру власти, лишь [отдаленно] напоминающую лучшие дни золотых веков прошлого.</w:t>
      </w:r>
    </w:p>
    <w:p>
      <w:r>
        <w:t>Но я заявляю каждому из вас: великая космическая реальность учителей мудрости еще не полностью расцвела пред глазами человечества, ибо многие люди на планете никогда не слышали о Вознесенном Владыке Иисусе Христе! Если это вас шокирует, благословенные, то скажу вам: да не будет шок слишком сильным, ибо это чистая правда, что большое количество людей никогда не слышали о Вознесенном Владыке Иисусе Христе.</w:t>
      </w:r>
    </w:p>
    <w:p>
      <w:r>
        <w:t>Как же тогда люди, заинтересованные в связи с космической иерархией, даже на мгновение могут предположить, что те узна́ют об Архангелах, или об ангельских сонмах, или о Вознесенных Владыках? Лишь относительно немногие в Америке способны составить полное представление о духовной иерархии Света.</w:t>
      </w:r>
    </w:p>
    <w:p>
      <w:r>
        <w:t>Когда в прошлом мадам Елена Петровна Блаватская раскрыла через Теософский орден [существование] Вознесенных Владык мудрости, это стало вспышкой новой звезды на метафизическом небосклоне. Небосклон этот казался безоблачным. Некоторое время казалось, что все идет хорошо, ибо многие консервативные слои общества сочли, что если не нападать, а занять оборонительную позицию, то, возможно, новое движение причудливого оккультизма угаснет и сойдет на нет [само по себе].</w:t>
      </w:r>
    </w:p>
    <w:p>
      <w:r>
        <w:t>Но этого не произошло, ибо Вознесенные Владыки продолжали трудиться и изливали в мир всё больше методик и учений Вознесенных Владык. [Но помимо методик и учений] достоверных и благословленных иерархией Света, появлялись и те, что были созданы братьями тени и являются поддельными проявлениями. [Такая] псевдодуховная деятельность ставила своей целью увести людей прочь от магнита безграничной божественности Великой Матери, проявленного в божественной теософии.</w:t>
      </w:r>
    </w:p>
    <w:p>
      <w:r>
        <w:t>Тем не менее, спустя годы, Вознесенные Владыки сочли целесообразным создать новые движения Света и наделить их – во имя святого прогресса – определенными обязанностями. Я поясню. Особо преданные люди на планетарном теле, когда становятся привязанными к какой-то части священных наставлений, переданных свыше, зачастую считают своей высочайшей обязанностью поддерживать чистоту учения. А потому в своем желании сохранить учения чистыми они отказывают последователям основателей [их духовного движения] в праве каким-либо образом изменять иерархию власти, структуру откровений и пророческое послание и отклоняться от первоначально данного варианта. И братья мудрости полагают, что в таком подходе немало мудрости.</w:t>
      </w:r>
    </w:p>
    <w:p>
      <w:r>
        <w:t>Поэтому время от времени, с целью разрушить устаревшие матрицы мысли и чувства, становится целесообразным дать старт новому движению Света, чтобы Вознесенные Владыки могли взять за руку продвинутых индивидуумов, желающих во всякую эпоху быть богообученными и узреть мощный прилив космической реальности, шествующей во небосклону их собственных умов, насыщающей их вечно новыми вспышками интуитивного понимания и обучающей их новым техникам, которые в будущем должны даровать детям грядущей расы новый проблеск божественной реальности.</w:t>
      </w:r>
    </w:p>
    <w:p>
      <w:r>
        <w:t>Вот по какой причине уже почти 10 лет назад организация «Саммит Лайтхауз» была основана космической Иерархией с правом функционировать в предписанном Богом порядке, согласно которому двое Посланников (ранее проходивших обучение, имеющее отношение к великому храму Тель-аль-Амарны) должны выступить вперед и, под руководством многочисленной космической иерархии Владык, провозгласить миру великое проявление монотеистического метода Вознесенных Владык, обучая как Закону Единого, так и закону множества.</w:t>
      </w:r>
    </w:p>
    <w:p>
      <w:r>
        <w:t>Ибо всегда следует помнить, что Бог – един. И этот единый Бог счел в Своей великой святой мудрости нужным распространить Себя, проявившись во многих. А посему людям даруется возможность быть захваченными божественной любовью, посредством чего любовь к Божественному, находящаяся в них, охватывает всё их сердце и побуждает их с распростертыми объятиями приветствовать любовное служение и святую мудрость, сходящие свыше. Таким образом люди «выныривают» из массового моря миазмов и возвышаются до уровня, где могут прильнуть сердцем и умом к святой Истине и осознать ее роль в их освобождении от теней нынешнего века.</w:t>
      </w:r>
    </w:p>
    <w:p>
      <w:r>
        <w:t>Кое-кто из вас вспомнит тот день в Лос-Анджелесе, когда я изрек указ, целью которого было обнародовать в мировых СМИ неприглядную истину о курении сигарет. Вы вспомните, дорогие, что мой указ очень быстро исполнился, что проявилось в широком обнародовании [информации о вреде курения]. Возможно, вы также замечали, что врачи во время экстренных совещаний по этому поводу вели свои дела в комнатах, наполненных [табачным] дымом. Наверное, вы также в курсе того, что с того времени стало расти число случаев заболевания раком легких как следствие чрезмерного курения и вдыхания вредных веществ в драгоценные легкие света, которые дарованы Богом человечеству для хранения священной пневмы – дыхания жизни.</w:t>
      </w:r>
    </w:p>
    <w:p>
      <w:r>
        <w:t>Я заявляю всем вам, что человечество в своем теперешнем состоянии продолжает замалчивать истинное положение дел о высокой смертности и вреде, который был нанесен [людям] этой планеты в результате одного лишь курения сигарет. Кроме того, человечеству присуща масса других привычек, многие из которых почти так же разрушительны и которые люди приобретают и продолжают приобретать. Одна из таких (часто сама по себе кажущаяся совершенно безобидной) – это употребление того, что люди называют необходимыми едой и напитками.</w:t>
      </w:r>
    </w:p>
    <w:p>
      <w:r>
        <w:t>Я бы хотел указать вам на то, что сегодня многие на планете (я предпочту выразиться так, как говорят у вас в народе) буквально выкапывают себе могилу своими зубами. Говорю вам, что разумная диета и понимание правил [поддержания] здоровья жизненно необходимы человечеству для сохранения физического храма в состоянии, в котором люди будут способны сохранять ум как чашу, восприимчивую к святой мудрости свыше.</w:t>
      </w:r>
    </w:p>
    <w:p>
      <w:r>
        <w:t>Мудрость – это часть проявления Христа. Это часть Христа, или чистой световой субстанции, посредством которой люди могут заглянуть в сердце Бога. Смысл всего этого таков: чистые сердцем узрят Бога. И чистые сердцем должны быть способны войти в Свет Христа, чтобы принять цельнотканое одеяние космической Истины и понять, что это цельнотканое одеяние окружает всех в миропорядке, а не является достоянием одной организации как таковой, заявляющей на него свои «эксклюзивные» права. [Вероятно, Марк говорит о «Я ЕСМЬ»-движении, которое не признавало «Саммит Лайтхауз» и его Посланников и читало против них веления.]</w:t>
      </w:r>
    </w:p>
    <w:p>
      <w:r>
        <w:t>Бог даровал всей Земле великое излияние Своей космической любви, Своей космической мудрости и Своей космической силы. Сила Божия ко спасению всякого верующего мощно действует в мире индивидуума. Но она также действует через общество, даже через политику, ибо Вознесенные Владыки располагают силами света, неизвестными большинству во внешнем мире, но которые в действительности работают со многими руководителями крупных стран мира.</w:t>
      </w:r>
    </w:p>
    <w:p>
      <w:r>
        <w:t>Некоторые из этих руководителей, вставая поутру с постели, совершают дела, предающие те уроки, которые им были преподаны ночью в космических школах по особой диспенсации, предоставленной вашим возлюбленным Морией. [Эти уроки] предназначены для того, чтобы наставить руководителей в необходимых насущных вопросах для очищения планеты Земля и установления подобия порядка [небес] – порядка, который суть первый закон небес для планеты здесь, внизу.</w:t>
      </w:r>
    </w:p>
    <w:p>
      <w:r>
        <w:t>В то время как свет изливается из моего сердца, я говорю вам во имя Всемогущего Бога: мы заинтересованы в защите Христоидентичности каждого на этой планете. Ваш великий Архангел Михаил, мой друг и соратник, также крайне заинтересован в этом, как и тот Христос, которого вы зовете Иисусом. Все небесные сонмы и Иерархия заинтересованы в том, чтобы Свет распространялся по всему планетарному телу, дабы люди могли быть обучены и способны воспринять продвинутые и передовые истины.</w:t>
      </w:r>
    </w:p>
    <w:p>
      <w:r>
        <w:t>Сегодня во имя Всемогущего Бога я сообщаю вам, что, войдя в этот зал, я был решительно настроен обратить вспять определенное действие, направленное против этого Посланника и против его возлюбленной сотрудницы и служительницы Элизабет. Я решил, что сегодня во имя Всемогущего Бога увеличу здесь мой великий меч космического озарения и, в соответствии с тайным договором, заключенным мною и шестью остальными Архангелами, воздам просьбу о рассеивании определенных сил тьмы, которые были спроецированы на двух Посланников двумя другими личностями, живущими в этом городе.</w:t>
      </w:r>
    </w:p>
    <w:p>
      <w:r>
        <w:t>И я твердо решил, что те двое должны получить во всей полноте обратный удар той энергии, которую они направили против Посланников, так как это – нечестивое, темное деяние. И я заявляю в эфирах ныне, что они поистине не ведают, что творят.</w:t>
      </w:r>
    </w:p>
    <w:p>
      <w:r>
        <w:t>И поэтому, если вы услышите своим внутренним слухом громкие завывания в атмосфере, вы поймете, что это – вой тех самых индивидуумов, ибо высланные ими злобные силы отброшены и возвращены в их собственных мир силой вечно победоносного Света Бога! Таково было насущное требование. Подобным образом и первосвященник Майнин (о чем рассказывается в книге Филоса Тибетца «Гражданин двух планет») поистине взвыл под ударом сил Христа, когда злоба, которую он направлял на других, была возвращена ему самому.</w:t>
      </w:r>
    </w:p>
    <w:p>
      <w:r>
        <w:t>Во имя Божье я говорю: да будет Свет! И да будет ум озарен и освобожден, чтобы люди могли мыслить и чувствовать ясно и не попадать под зловредное влияние других, кто злостными сплетнями старается разрушить и уничтожить репутацию людей, не имея никаких оснований для своих пустых и глупых заявлений. Часто эти заявления делаются под руководством лживых братьев тени. Говорю вам, внешнее человечество не знает и не понимает, что творит, когда по сути подрывает чью-либо репутацию на этом планетарном теле. И я говорю вам – это равно применимо и к тем, кого осудили в судах мира за какие-то преступления или действия.</w:t>
      </w:r>
    </w:p>
    <w:p>
      <w:r>
        <w:t>Я хочу, чтобы вы знали, что сила Всемогущего Бога, высвобожденная из милосердного сердца Гуань Инь, предназначена для освобождения каждой части жизни, желающей этого. А то, что немало воплощенных людей сегодня не осознают записей своего прошлого и все содеянные личные ошибки, не оправдывает то, что они, исследуя записи своей текущей жизни, решают поместить себя в «башню из слоновой кости», откуда свысока взирают на воображаемые или реальные грехи какой-либо части жизни.</w:t>
      </w:r>
    </w:p>
    <w:p>
      <w:r>
        <w:t>Говорю вам, что пришло время, когда все люди, настроенные на созидание, должны понять и осознать, что несут святую ответственность перед Всемогущим Богом за то, чтобы любить каждого человека на этом планетарном теле и освобождать его, высвобождая в атмосферу пламя озарения через свои мысли, провозглашая в своем сердце каждому встречному: «Ты освобожден, освобожден, освобожден любовью Бога; ты освобожден, освобожден, освобожден мудростью Бога; ты освобожден, освобожден, освобожден силой Бога».</w:t>
      </w:r>
    </w:p>
    <w:p>
      <w:r>
        <w:t>Таким образом трехлепестковое пламя в вашем сердце запустит в отношении того человека действие, которое сможет успешно расшириться и подарить ему великое солнце озарения, позволяя ему, находящемуся в своем сегодняшнем положении, осознать, что кто-то любит его, кто-то заботится о нем. И через вас, через саму вашу любовь, он сможет найти путь обратно к Богу, шоры с его благословенных глаз будут удалены и произойдет то, чего желает сам Бог: блудный сын вернется – душа отделившегося брата вернется к сердцу вечного Присутствия Отца. Садитесь, пожалуйста.</w:t>
      </w:r>
    </w:p>
    <w:p>
      <w:r>
        <w:t>Одной из наиболее зловещих ловушек, существовавших когда-либо среди человечества, является распространение злобной агитации одной религии против другой. Это – порождение братьев тени и ангелов тьмы в безднах ада. Мы знаем и прекрасно понимаем, что «любовь не делает ближнему зла», ибо «любовь есть исполнение Закона» (Рим. 13:10). Любовь – это высвобождение золотого пламени в величественное действие Бога, которое течет через силовое поле ваших миров в то время, как вы освобождаете своих собратьев от любой мысли или чувства о преступлении и наказании.</w:t>
      </w:r>
    </w:p>
    <w:p>
      <w:r>
        <w:t>И действительно, какое право судить своих собратьев имеют те, кто видит лишь часть записи? Разве не было ясно провозглашено Христом: «Не судите, да не судимы будете»? (Мф. 7:2). И сегодня я заявляю вам: когда человечество массово осознает, что необходимо отбросить эту сторону [склонность судить] в своих делах на земле, оно ощутит великое освобождение, которое распространится по телу планеты.</w:t>
      </w:r>
    </w:p>
    <w:p>
      <w:r>
        <w:t>Известно ли вам, драгоценные, что, когда бы не появлялся великий деятель в мире политики, действительно осененный Вознесенными Владыками и ангельскими сонмами, силы тьмы всегда стряпают какую-нибудь гнусную историю, часто выдуманную от начала и до конца, а затем выпускают ее в мировую прессу и новостные СМИ, чтобы тот человек упал в глазах своих собратьев, а его служение было поставлено под сомнение.</w:t>
      </w:r>
    </w:p>
    <w:p>
      <w:r>
        <w:t>Я говорю вам сегодня во имя Всемогущего Бога: всякая разрушительная деятельность должна прекратиться, если мир собирается войти в золотой век. Люди должны понять важность сотрудничества друг с другом и прекратить свое лицемерие – когда в лицо человека восхваляют, а за спиной – ругают. Я утверждаю ныне: человечество понимает и осознаёт внутри себя, что происходит. В тот самый момент, когда люди начинают критиковать, осуждать и судить своих собратьев, внутри силового поля тех, кто посылает осуждение, запечатлевается суд (сошедший из самого сердца Бога) за ту деятельность, в которую они вовлечены. И внутри себя они получают во всей полноте воздаяние, отмеренное им за ошибку.</w:t>
      </w:r>
    </w:p>
    <w:p>
      <w:r>
        <w:t>Давайте же дадим вам ясное понимание космического братства. Во всех небесных летописях мне ни разу не доводилось видеть записи о том, чтобы один ангел подал жалобу на другого. И сегодня я рассказываю вам об этом, потому что [должно быть] как Вверху, так и внизу. Когда внизу, на Земле, люди, преклонив колени пред золотым правилом Истины, признают Истину бытия (гласящую, что должна быть свободной каждая душа), то будут видеть своих собратьев в Христовом Свете и удерживать их в нем. И не возникнет ни одного внешнего обстоятельства, закономерно порождающего ситуацию, когда люди будут принижать своих братьев или принижать какую-либо организацию, вне зависимости от того, заслужила она это или нет. Я хочу обратить ваше внимание на то, что люди, совершая зло, всегда сами себя принижают, причем принижают куда сильнее, чем это мог бы сделать кто-либо другой.</w:t>
      </w:r>
    </w:p>
    <w:p>
      <w:r>
        <w:t>Каковы на самом деле люди – проявлено в их аурах, сознании, в их уме, в их существе и записано в их мире чувств. Благословенные, вам не нужно наказывать людей за их неправедные дела, ибо они уже наказаны собственными грехами гораздо сильнее, чем [наказаниями, которых], как мы порой считаем, они заслуживают. Ибо разум Бога никогда не придумывал и не планировал наказания. [То, что мы считаем Божьим наказанием] это просто закон круга, который возвращает человеку то, что тот высылает в мир и во Вселенную.</w:t>
      </w:r>
    </w:p>
    <w:p>
      <w:r>
        <w:t>Поймите же, что по мере того, как ваш плод любви, мудрости, добродетели и духовного величия возрастает, по мере того, как вы раскрываете свое сознание великой сокровищнице Света свыше, вы подготавливаете путь для рождения Христоразума внутри вас. И когда внутри вас появится разум Христа, он позволит вам проникать не только в мир ваших братьев, но и в ваш собственный мир и видеть вплоть до са́мого начала времен, когда вы впервые допустили ошибку в мире. И также вы получите средства, которыми можно будет стереть любую ошибку. Вас научат, как вы можете исправить любую ошибку, и исправить быстро.</w:t>
      </w:r>
    </w:p>
    <w:p>
      <w:r>
        <w:t>Ибо когда кто-то становится другом Бога, он становится просветленным. И это, драгоценные, величественная работа, которая происходит на внутренних уровнях. Внешне она никак не проявляется, разве что сам по себе ум становится более внимательным, быстрым в своей деятельности и более радостным. Человек преисполняется чувством радости, и радость эта изливается из его мира, поскольку там пребывает мудрость.</w:t>
      </w:r>
    </w:p>
    <w:p>
      <w:r>
        <w:t>Мудрость и ее дети научаются Богом. Не сказано ли в древности, что «сыны маммоны догадливее сынов света в своем роде» (Лк. 16:8)? Давайте же изменим эту тенденцию, ибо это было изречено не как закон, а как наблюдение. Давайте изменим эту тенденцию и явим бо́льшую меру совершенства среди тела мировых служителей, желающих отождествиться с великим Светом, появление которого столь необходимо в этот самый час. Давайте отождествимся с ним и будем придерживаться его. Давайте поймем, что значит постоянство, что значит постоянство радости, что значит постоянство служения, что значит вершить дела Отца всегда, вовеки и всеми путями.</w:t>
      </w:r>
    </w:p>
    <w:p>
      <w:r>
        <w:t>Я благодарю вас.</w:t>
      </w:r>
    </w:p>
    <w:p>
      <w:r>
        <w:t>________________________________________________________</w:t>
      </w:r>
    </w:p>
    <w:p>
      <w:r>
        <w:t>Диктовка Архангела Иофиила была передана через Марка Л. Профета 14 октября 1967 года в Колорадо-Спрингс, штат Колорадо.</w:t>
      </w:r>
    </w:p>
    <w:p>
      <w:r>
        <w:rPr>
          <w:b/>
        </w:rPr>
        <w:t>Значение мира</w:t>
      </w:r>
    </w:p>
    <w:p>
      <w:r>
        <w:t>Том 31, № 45 – возлюбленный Элохим Мир – 27 июля 1988 г.</w:t>
      </w:r>
    </w:p>
    <w:p>
      <w:r>
        <w:t>Пасхальный ретрит</w:t>
      </w:r>
    </w:p>
    <w:p>
      <w:r>
        <w:t>Значение мира</w:t>
      </w:r>
    </w:p>
    <w:p>
      <w:r>
        <w:t>«Элохим Мира Я ЕСМЬ ТО ЧТО Я ЕСМЬ»</w:t>
      </w:r>
    </w:p>
    <w:p>
      <w:r>
        <w:t>Сила Элохим для обращения вспять</w:t>
      </w:r>
    </w:p>
    <w:p>
      <w:r>
        <w:t>нисходящих спиралей планеты</w:t>
      </w:r>
    </w:p>
    <w:p>
      <w:r>
        <w:t>Внимание! Свет Элохим прошел через сердце каждого приверженца Бога. Свет Элохим проник в глубочайшие расселины астрального плана. Элохим Мир Я ЕСМЬ ТО ЧТО Я ЕСМЬ.</w:t>
      </w:r>
    </w:p>
    <w:p>
      <w:r>
        <w:t>Пусть будет призван свет Вечного Сейчас, ибо на Землю в час сей сошли громовые раскаты и тишина Мира.</w:t>
      </w:r>
    </w:p>
    <w:p>
      <w:r>
        <w:t>Ведом ли вам звук бьющего ключом пламени воскресения, проходящего сквозь клетки и восстанавливающего их? Прислушавшись к сердцу клетки, вы услышите громогласный звук перестройки миров, вызванный не злоупотреблением расщепления или синтеза ядра атома, а преобразованием, в ходе которого вся материя восстанавливается, чтобы стать сосудом Света.</w:t>
      </w:r>
    </w:p>
    <w:p>
      <w:r>
        <w:t>Элохим опечатывают планету, ибо зов Великого Владыки, хранящего Пламя, прошедший и переданный через ваши призывы, привел к насыщению определенных уровней Земли светом и к отлучению падших от планеты, от вселенского Мистического тела Божьего, от всех октав Материи.</w:t>
      </w:r>
    </w:p>
    <w:p>
      <w:r>
        <w:t>Благословенные, если вы будете упорно продолжать [воздавать] эти призывы на протяжении всей конференции и после нее, вы воистину увидите перемены. Итак, мы призываем Светоносцев Земли познать действенность шестичасовых марафонов велений. Да будет ясно, что такая шестичасовая сессия, проведенная с интенсивностью белого огня, определенно необходима для планетарной победы над ордами тьмы. Продолжайте неустанно – и вы увидите результаты.</w:t>
      </w:r>
    </w:p>
    <w:p>
      <w:r>
        <w:t>Элохим Мир Я ЕСМЬ ТО ЧТО Я ЕСМЬ. Наши легионы используют в служении силу Мира, чтобы оживить, укрепить, активизировать во всех, кто дерзнет воздать призыв, великую силу Мира, что пребывает в оке Божьем в Великом Центральном Солнце.</w:t>
      </w:r>
    </w:p>
    <w:p>
      <w:r>
        <w:t>Вам следует познать значение Мира, возлюбленные! В неподвижном вихре света сила находится в «подвешенном» состоянии, [однако способна] мгновенно войти [в зацепление] с вихрем и раскрутить его до скорости света и еще быстрее. Такое движение, возлюбленные, способны контролировать только Элохим.</w:t>
      </w:r>
    </w:p>
    <w:p>
      <w:r>
        <w:t>Эта сила Бога способна обратить вспять нисходящие спирали планеты. Эта сила пребывает в Элохим, пребывает в Космосе, пребывает в Центральном Солнце. Когда ее призывают миллионы, крохотной части нашей силы разрешается пройти через [каждого] воплощенного просителя. И, благодаря наличию [миллионов] координат в физической Вселенной, вершится труд Бога.</w:t>
      </w:r>
    </w:p>
    <w:p>
      <w:r>
        <w:t>Я говорю тихо, ибо на планете сейчас происходит великая алхимия. После удаления огромной тьмы, Элохим делают вдох, а потом задержку дыхания, в ходе которой призванные серафимы заполняют освобожденные [от тьмы] области светом.</w:t>
      </w:r>
    </w:p>
    <w:p>
      <w:r>
        <w:t>Серафимы Бога поклоняются Божественной Матери. Они служат Божественной Матери, Посланнику Матери и всем приверженцам Матери. Соответственно, они [серафимы] приходят с поклонением во исполнение повеления: ожидать, бодрствовать, слушать, подготавливать, исцелять, стоять в ауре того, чей Свет столь любит Господа, что тот человек становится вечно восходящим пламенем.</w:t>
      </w:r>
    </w:p>
    <w:p>
      <w:r>
        <w:t>Хэй, Заратустра! О Заратустра и все твои отряды, поглотите сердцевину ненависти и порождения ненависти на Ближнем Востоке. Свяжите расу падших, некогда служившую пламени, но теперь лжеиспользующую его и поддерживающую огонь войны, а не Мира.</w:t>
      </w:r>
    </w:p>
    <w:p>
      <w:r>
        <w:t>Я, Мир, поднимаю свою десницу, чтобы воспрепятствовать им. Они падут. Они падут! Они падут! И использованная во зло сила Аллаха изымается у них в вечер сей силой семи Элохим!</w:t>
      </w:r>
    </w:p>
    <w:p>
      <w:r>
        <w:t>Соответственно, очерчивается кольцо света вокруг тех отсталых эволюций и народов, которые увековечивают войну, преследуют беженцев и без колебания убивают вновь и вновь. Они не смогут поступать так дальше ни во имя Авраама, ни во имя Христа, ни во имя Мухаммада, ибо десница Элохим Мира обрушивается [на них]. И я говорю вам: они ослабевают. Они ослабевают! Они ослабевают! Довольно! Мы увидели их намерение.</w:t>
      </w:r>
    </w:p>
    <w:p>
      <w:r>
        <w:t>Итак, каждый человек будет поглощен своим собственным осознанием священного огня. Тот, кто обратил его [священный огонь] на уничтожение других, будет поглощен своим собственным разрушительным намерением. Свершилось. Что бы ни сотворил человек против жизни, используя плод своей молитвы, все это обязательно вернется к нему умноженным десятикратно, ибо он взял свет с алтаря Бога и направил его на разрушение.</w:t>
      </w:r>
    </w:p>
    <w:p>
      <w:r>
        <w:t>Бог не будет поругаем на планете Земля, ибо во всяком народе у Бога есть представители, которые не поддадутся [искушению] злоупотребить Его силой во имя Его. Благодаря тем, кто живет в пламени космической чести и не компрометирует Закон Любви, на Земле все еще поддерживается божественный стандарт.</w:t>
      </w:r>
    </w:p>
    <w:p>
      <w:r>
        <w:t>Счастливы вы, помнящие божественный стандарт: не судите, да не судимы будете; делайте добро тем, кто проклинает вас и пренебрежительно обращается с вами. Посылайте рубиновый луч, чтобы всепоглощающий огонь Бога и слава Шхины истребили все неподобное им. Сами же стойте в центре вихря Элохим Мира – в Я ЕСМЬ ТО ЧТО Я ЕСМЬ.</w:t>
      </w:r>
    </w:p>
    <w:p>
      <w:r>
        <w:t>Огненные кольца, окружите тех, кто воплощает Добро, Бога, Свет – вечные Свет, Любовь, Истину, Мир и Разум Бога! Но будьте осторожны, возлюбленные, на службах четвертого луча, Сераписа и его серафимов. Предупреждаю вас – не злоупотребляйте Светом Божественной Матери ни в какой форме, ибо если, пребывая посреди этого огня, вы используете его во зло, то можете быстро и сгореть. Не смейте быть бездумными или бесчувственными, ибо человеку надлежит думать и чувствовать. Не смейте быть нелюбящими или безучастными, ибо человеку надлежит любить и проявлять участие.</w:t>
      </w:r>
    </w:p>
    <w:p>
      <w:r>
        <w:t>В центре вихря Элохим Мира Я ЕСМЬ ТО ЧТО Я ЕСМЬ.</w:t>
      </w:r>
    </w:p>
    <w:p>
      <w:r>
        <w:t>Облекитесь во всеоружие Божьего Закона, а стало быть, познайте Закон, изучите Закон. Если пожелаете, принесите обет молчания, дабы не вовлекаться в бессмысленную болтовню [на конференции]. Это полезно. И если вы хотите поститься [на конференции], то пусть это будет пост от пустых и неуместных разговоров, ибо, вовлекаясь в них, вы расшатываете свои четыре нижних тела и позволяете себе расходовать драгоценный свет, предназначенный для поддержания равновесия и гармонии. И пусть все ваше молчание будет наполнено дыханием Элохим Мира – Я ЕСМЬ ТО ЧТО Я ЕСМЬ.</w:t>
      </w:r>
    </w:p>
    <w:p>
      <w:r>
        <w:t>Я же пришел, чтобы уничтожить гвалт ада и его обитателей, гул порождений лжеиерархии, напоминающий гудение смертоносных пчел. Итак, [порожденные] злоупотреблением жизнью и жизнесилой Божественной Матери должны быть истреблены. Их клише прошли через луч Элохим. Все, что люди сотворили не в подражание Христу, должно быть сведено на нет силой Элохим Мира.</w:t>
      </w:r>
    </w:p>
    <w:p>
      <w:r>
        <w:t>Элохим Мира, Мира Элохим Я ЕСМЬ ТО ЧТО Я ЕСМЬ.</w:t>
      </w:r>
    </w:p>
    <w:p>
      <w:r>
        <w:t>[Пропеваются звуки.]</w:t>
      </w:r>
    </w:p>
    <w:p>
      <w:r>
        <w:t>Все Элохим Бога пропевают звук своего луча – звук Шивы, разрушающий те злобные порождения падших. Их время вышло! Пусть советы воплощенных сыновей Божьих примут решение утвердить наш призыв. Ибо те, кто порочит волю Бога, злословит Божественную Мать, должны быть связаны вашими правительствами и вашими системами правосудия на земле, как [они связаны] на небесах.</w:t>
      </w:r>
    </w:p>
    <w:p>
      <w:r>
        <w:t>Архангелы девятого престола, придите. Архангелы двенадцатого престола, уже присутствующие, исполните свою работу. Исполните работу могучего ветра, которая должна свершиться. Пусть ветер Святого Духа соберет сейчас урожай текущего дня – скосит тьму и темных, в результате чего цветы поднимутся, а дети Божьи склонятся, вновь познав чувство горящей внутри Божественной искры.</w:t>
      </w:r>
    </w:p>
    <w:p>
      <w:r>
        <w:t>Элохим пришли, чтобы взыскать с планеты. Да будете вы пребывать в своем убежище на скале – в расщелине высоко в горах, где парят орлы, а звезды сияют ярче, ибо вы [к ним] ближе.</w:t>
      </w:r>
    </w:p>
    <w:p>
      <w:r>
        <w:t>О Ты, восседающий на великом белом престоле, все эволюции склоняются пред Пламенем твоим живым. Рассей, развей тех несуществующих, что преследуют наших Светоносцев. Вижу, как твой Луч выстреливает в виде миллионов лучей и стрел, пронзая сердца дьяволов, чьи сердца давно охладели. [Звуки священного дыхания.]</w:t>
      </w:r>
    </w:p>
    <w:p>
      <w:r>
        <w:t>Силой вихря Элохим я заставляю спираль объединения притянуть вас, возлюбленные, настолько ближе, насколько позволяет внутренняя полярная звезда Существа, дабы вы могли познать Альфу и Омегу, начало и конец вашего воплощения в материи.</w:t>
      </w:r>
    </w:p>
    <w:p>
      <w:r>
        <w:t>Альфа, опечатай венец. Омега, опечатай чакру основания позвоночника. Пусть те, кто знает об этом, желает этого и имеет смелость призвать это, начнут познавать огненный столп Альфы и Омеги как магнит Бытия, который поистине притянет свет спирали вознесения.</w:t>
      </w:r>
    </w:p>
    <w:p>
      <w:r>
        <w:t>Тот, кто хочет вознестись, должен пройти через наваждение Страстной Пятницы и разбить его жезлом Силы, жезлом Я. Нет никакого другого жезла, кроме жезла «я», никакой другой драгоценности, кроме драгоценности «я».</w:t>
      </w:r>
    </w:p>
    <w:p>
      <w:r>
        <w:t>В вас самих вливается свет, который вы в состоянии поддерживать в гармонии. В чистый же кристалл кварца Матери вливается то, что [сейчас] вы не способны вместить, но однажды сможете. И коль скоро [планета] Земля – это хранилище великой силы Бога, пусть эти кристаллы станут резонаторами, резонаторами, резонаторами, усиливающими вибрации от Альфы к Омеге. Да будут они резонаторами кристалла аметиста и всякого другого самоцвета, ибо это чаши Божественной Матери на Земле, на алтаре сердца и на алтаре призывов каждого.</w:t>
      </w:r>
    </w:p>
    <w:p>
      <w:r>
        <w:t>Я призываю вас этой ночью обучаться искусству призыва, некогда известному в древних храмах, ибо, возлюбленные, дар, который заслужили некоторые из вашей единой общины (состоящей из тех, кто продержался десятилетия и даже больше в таком режиме чтения велений), теперь могут получить все. Это дар уроков, начальных и продвинутых, по высшему искусству призывов и произнесению нараспев [мантр]. Практикуйте мантры Востока, ибо [правильно] произносить нараспев [мантры] могут лишь те, чьи чакры как следует смазаны – как следует смазаны маслом внутренней гармонии.</w:t>
      </w:r>
    </w:p>
    <w:p>
      <w:r>
        <w:t>Я ЕСМЬ свет Мира на Земле. Кто удержит мой Свет? Кто сохранит его в тайной обители сердца?</w:t>
      </w:r>
    </w:p>
    <w:p>
      <w:r>
        <w:t>Мир! Мир! Мир лилиям полевым. Мир всем вам. Словно Христовые лилии, высажены вы в горах Западной Шамбалы. Да будете вы расти, расти и расти благодаря науке звука и беззвучности.</w:t>
      </w:r>
    </w:p>
    <w:p>
      <w:r>
        <w:t>Храните сейчас мир проявленной беззвучности, ибо в это зал на мгновение помещается сейчас вибрация беззвучности, которая в данный момент окружает великий белый престол в Центральном Солнце. Дорожите записью и памятью о вибрации этого беззвучного звука – [записью и памятью], помещенными в ваши души и чакры. Уделяйте каждый день какое-то время чествованию вибрации беззвучности. [38-сек. пауза.]</w:t>
      </w:r>
    </w:p>
    <w:p>
      <w:r>
        <w:t>Остановитесь и познайте, что Я ЕСМЬ Бог в вас! О, остановитесь и познайте!</w:t>
      </w:r>
    </w:p>
    <w:p>
      <w:r>
        <w:t>[Пауза 2 мин. 12 сек.]</w:t>
      </w:r>
    </w:p>
    <w:p>
      <w:r>
        <w:t>О Ты, космический Создатель, о Ты, космический Воссоздатель, начни Свой труд. [41-сек. пауза.]</w:t>
      </w:r>
    </w:p>
    <w:p>
      <w:r>
        <w:t>В безмолвии Любви я благословляю всех, кто благословляет Любовь, кто возжигает огонь и не уничтожается им, всех, кто стоит в огне и преобразуется [им] до дня, когда станет совершенным.</w:t>
      </w:r>
    </w:p>
    <w:p>
      <w:r>
        <w:t>Я ЕСМЬ Мир. Элохим Я ЕСМЬ ТО ЧТО Я ЕСМЬ [19-сек. пауза.]</w:t>
      </w:r>
    </w:p>
    <w:p>
      <w:r>
        <w:t>Идите с Миром. Идите в Великом Безмолвии, ибо Великое Безмолвие ожидает вас. И однажды вы окажетесь вместе со своим близнецовым пламенем в его овоиде навеки.</w:t>
      </w:r>
    </w:p>
    <w:p>
      <w:r>
        <w:t>Аминь.</w:t>
      </w:r>
    </w:p>
    <w:p>
      <w:r>
        <w:t>Э. К. Профет: Вы можете идти. Пожалуйста, не разговаривайте во дворе короля Артура сегодня вечером.</w:t>
      </w:r>
    </w:p>
    <w:p>
      <w:r>
        <w:t>_____________________________________________________________</w:t>
      </w:r>
    </w:p>
    <w:p>
      <w:r>
        <w:t>Диктовка Элохим Мира была передана через Э. К. Профет 1 апреля 1988 г. в Ройал-Тетон-рэнч, Монтана.</w:t>
      </w:r>
    </w:p>
    <w:sectPr/>
  </w:body>
</w:document>
</file>